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AE69" w14:textId="6623D80B" w:rsidR="003D391A" w:rsidRPr="00A1094C" w:rsidRDefault="00707E18" w:rsidP="00910980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noProof/>
          <w:sz w:val="32"/>
          <w:szCs w:val="32"/>
        </w:rPr>
        <w:t>一</w:t>
      </w:r>
      <w:r w:rsidR="00910980" w:rsidRPr="00A1094C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A2A70" wp14:editId="47DE8C1D">
                <wp:simplePos x="0" y="0"/>
                <wp:positionH relativeFrom="column">
                  <wp:posOffset>4993640</wp:posOffset>
                </wp:positionH>
                <wp:positionV relativeFrom="paragraph">
                  <wp:posOffset>-424815</wp:posOffset>
                </wp:positionV>
                <wp:extent cx="752475" cy="577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C266" w14:textId="38EEE233" w:rsidR="00C35BD9" w:rsidRPr="00A1094C" w:rsidRDefault="00486BBD" w:rsidP="00C35BD9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A1094C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0B58A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2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2pt;margin-top:-33.45pt;width:59.25pt;height:4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kDswIAALg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" filled="f" stroked="f">
                <v:textbox>
                  <w:txbxContent>
                    <w:p w14:paraId="6946C266" w14:textId="38EEE233" w:rsidR="00C35BD9" w:rsidRPr="00A1094C" w:rsidRDefault="00486BBD" w:rsidP="00C35BD9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A1094C"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0B58A1">
                        <w:rPr>
                          <w:rFonts w:eastAsia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3839" w:rsidRPr="00963839">
        <w:rPr>
          <w:rFonts w:eastAsia="標楷體" w:hint="eastAsia"/>
          <w:b/>
          <w:noProof/>
          <w:sz w:val="32"/>
          <w:szCs w:val="32"/>
        </w:rPr>
        <w:t>青農領航〜全國青農團隊合作個案經驗分享大賽</w:t>
      </w:r>
    </w:p>
    <w:p w14:paraId="400DA7DE" w14:textId="2CFD65C3" w:rsidR="00FB7AB6" w:rsidRDefault="00843771" w:rsidP="003D391A">
      <w:pPr>
        <w:jc w:val="center"/>
        <w:rPr>
          <w:rFonts w:eastAsia="標楷體"/>
          <w:b/>
          <w:sz w:val="32"/>
          <w:szCs w:val="32"/>
        </w:rPr>
      </w:pPr>
      <w:r w:rsidRPr="00A1094C">
        <w:rPr>
          <w:rFonts w:eastAsia="標楷體"/>
          <w:b/>
          <w:sz w:val="32"/>
          <w:szCs w:val="32"/>
        </w:rPr>
        <w:t>流</w:t>
      </w:r>
      <w:r w:rsidR="00EE7304" w:rsidRPr="00A1094C">
        <w:rPr>
          <w:rFonts w:eastAsia="標楷體"/>
          <w:b/>
          <w:sz w:val="32"/>
          <w:szCs w:val="32"/>
        </w:rPr>
        <w:t xml:space="preserve">  </w:t>
      </w:r>
      <w:r w:rsidR="00FB7AB6" w:rsidRPr="00A1094C">
        <w:rPr>
          <w:rFonts w:eastAsia="標楷體"/>
          <w:b/>
          <w:sz w:val="32"/>
          <w:szCs w:val="32"/>
        </w:rPr>
        <w:t>程</w:t>
      </w:r>
      <w:r w:rsidR="00EE7304" w:rsidRPr="00A1094C">
        <w:rPr>
          <w:rFonts w:eastAsia="標楷體"/>
          <w:b/>
          <w:sz w:val="32"/>
          <w:szCs w:val="32"/>
        </w:rPr>
        <w:t xml:space="preserve">  </w:t>
      </w:r>
      <w:r w:rsidR="00FB7AB6" w:rsidRPr="00A1094C">
        <w:rPr>
          <w:rFonts w:eastAsia="標楷體"/>
          <w:b/>
          <w:sz w:val="32"/>
          <w:szCs w:val="32"/>
        </w:rPr>
        <w:t>表</w:t>
      </w:r>
    </w:p>
    <w:p w14:paraId="4EFAB951" w14:textId="77777777" w:rsidR="00AF6E76" w:rsidRDefault="00AF6E76" w:rsidP="00AF6E76">
      <w:pPr>
        <w:spacing w:line="240" w:lineRule="exact"/>
        <w:jc w:val="center"/>
        <w:rPr>
          <w:rFonts w:eastAsia="標楷體"/>
          <w:b/>
          <w:sz w:val="32"/>
          <w:szCs w:val="32"/>
        </w:rPr>
      </w:pPr>
    </w:p>
    <w:p w14:paraId="68231FFD" w14:textId="02885B01" w:rsidR="00E06CA1" w:rsidRDefault="00E06CA1" w:rsidP="00AF6E76">
      <w:pPr>
        <w:adjustRightInd w:val="0"/>
        <w:snapToGrid w:val="0"/>
        <w:spacing w:beforeLines="50" w:before="180"/>
        <w:jc w:val="right"/>
        <w:rPr>
          <w:rFonts w:eastAsia="標楷體"/>
          <w:b/>
          <w:sz w:val="32"/>
          <w:szCs w:val="32"/>
        </w:rPr>
      </w:pPr>
      <w:r w:rsidRPr="00A1094C">
        <w:rPr>
          <w:rFonts w:eastAsia="標楷體"/>
          <w:sz w:val="28"/>
          <w:szCs w:val="28"/>
        </w:rPr>
        <w:t>地點</w:t>
      </w:r>
      <w:r>
        <w:rPr>
          <w:rFonts w:eastAsia="標楷體" w:hint="eastAsia"/>
          <w:sz w:val="28"/>
          <w:szCs w:val="28"/>
        </w:rPr>
        <w:t>：</w:t>
      </w:r>
      <w:r w:rsidRPr="00A1094C">
        <w:rPr>
          <w:rFonts w:eastAsia="標楷體"/>
          <w:sz w:val="28"/>
          <w:szCs w:val="28"/>
        </w:rPr>
        <w:t>走馬瀨農場蘭花會館</w:t>
      </w:r>
      <w:r w:rsidR="00691A61">
        <w:rPr>
          <w:rFonts w:eastAsia="標楷體" w:hint="eastAsia"/>
          <w:sz w:val="28"/>
          <w:szCs w:val="28"/>
        </w:rPr>
        <w:t>三樓</w:t>
      </w:r>
      <w:r w:rsidRPr="00A1094C">
        <w:rPr>
          <w:rFonts w:eastAsia="標楷體"/>
          <w:sz w:val="28"/>
          <w:szCs w:val="28"/>
        </w:rPr>
        <w:t>會議廳</w:t>
      </w:r>
    </w:p>
    <w:tbl>
      <w:tblPr>
        <w:tblStyle w:val="3-1"/>
        <w:tblW w:w="8506" w:type="dxa"/>
        <w:jc w:val="right"/>
        <w:tblBorders>
          <w:top w:val="single" w:sz="12" w:space="0" w:color="1CADE4" w:themeColor="accent1"/>
          <w:left w:val="single" w:sz="12" w:space="0" w:color="1CADE4" w:themeColor="accent1"/>
          <w:bottom w:val="single" w:sz="12" w:space="0" w:color="1CADE4" w:themeColor="accent1"/>
          <w:right w:val="single" w:sz="12" w:space="0" w:color="1CADE4" w:themeColor="accent1"/>
          <w:insideH w:val="single" w:sz="12" w:space="0" w:color="1CADE4" w:themeColor="accent1"/>
          <w:insideV w:val="single" w:sz="12" w:space="0" w:color="1CADE4" w:themeColor="accent1"/>
        </w:tblBorders>
        <w:tblLook w:val="01E0" w:firstRow="1" w:lastRow="1" w:firstColumn="1" w:lastColumn="1" w:noHBand="0" w:noVBand="0"/>
      </w:tblPr>
      <w:tblGrid>
        <w:gridCol w:w="1311"/>
        <w:gridCol w:w="2126"/>
        <w:gridCol w:w="5069"/>
      </w:tblGrid>
      <w:tr w:rsidR="00240683" w:rsidRPr="008D62C0" w14:paraId="1CACE466" w14:textId="77777777" w:rsidTr="000B5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  <w:jc w:val="righ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double" w:sz="4" w:space="0" w:color="FFFFFF" w:themeColor="background1"/>
              <w:right w:val="single" w:sz="12" w:space="0" w:color="FFFFFF" w:themeColor="background1"/>
            </w:tcBorders>
            <w:shd w:val="clear" w:color="auto" w:fill="A3CEED" w:themeFill="accent2" w:themeFillTint="66"/>
            <w:vAlign w:val="center"/>
          </w:tcPr>
          <w:p w14:paraId="66EDD28D" w14:textId="77777777" w:rsidR="000C20FC" w:rsidRPr="008D62C0" w:rsidRDefault="000C20FC" w:rsidP="002657C4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8D62C0">
              <w:rPr>
                <w:rFonts w:eastAsia="標楷體"/>
                <w:color w:val="auto"/>
                <w:sz w:val="28"/>
                <w:szCs w:val="28"/>
              </w:rPr>
              <w:t>日期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double" w:sz="4" w:space="0" w:color="FFFFFF" w:themeColor="background1"/>
              <w:right w:val="single" w:sz="12" w:space="0" w:color="FFFFFF" w:themeColor="background1"/>
            </w:tcBorders>
            <w:shd w:val="clear" w:color="auto" w:fill="A3CEED" w:themeFill="accent2" w:themeFillTint="66"/>
            <w:vAlign w:val="center"/>
          </w:tcPr>
          <w:p w14:paraId="4CB3626F" w14:textId="77777777" w:rsidR="000C20FC" w:rsidRPr="008D62C0" w:rsidRDefault="000C20FC" w:rsidP="002657C4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8D62C0">
              <w:rPr>
                <w:rFonts w:eastAsia="標楷體"/>
                <w:color w:val="auto"/>
                <w:sz w:val="28"/>
                <w:szCs w:val="28"/>
              </w:rPr>
              <w:t>時間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double" w:sz="4" w:space="0" w:color="FFFFFF" w:themeColor="background1"/>
              <w:right w:val="single" w:sz="12" w:space="0" w:color="FFFFFF" w:themeColor="background1"/>
            </w:tcBorders>
            <w:shd w:val="clear" w:color="auto" w:fill="A3CEED" w:themeFill="accent2" w:themeFillTint="66"/>
            <w:vAlign w:val="center"/>
          </w:tcPr>
          <w:p w14:paraId="18D415CB" w14:textId="77777777" w:rsidR="000C20FC" w:rsidRPr="008D62C0" w:rsidRDefault="000C20FC" w:rsidP="002657C4">
            <w:pPr>
              <w:adjustRightInd w:val="0"/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8D62C0">
              <w:rPr>
                <w:rFonts w:eastAsia="標楷體"/>
                <w:color w:val="auto"/>
                <w:sz w:val="28"/>
                <w:szCs w:val="28"/>
              </w:rPr>
              <w:t>活動項目</w:t>
            </w:r>
          </w:p>
        </w:tc>
      </w:tr>
      <w:tr w:rsidR="00F72B67" w:rsidRPr="00461774" w14:paraId="7049AD51" w14:textId="77777777" w:rsidTr="000B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20CBEF65" w14:textId="1D0FA273" w:rsidR="00F72B67" w:rsidRDefault="00F72B67" w:rsidP="0024068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</w:rPr>
              <w:t>11</w:t>
            </w:r>
            <w:r w:rsidRPr="00461774">
              <w:rPr>
                <w:rFonts w:eastAsia="標楷體" w:hint="eastAsia"/>
                <w:b w:val="0"/>
                <w:bCs w:val="0"/>
                <w:sz w:val="28"/>
                <w:szCs w:val="28"/>
              </w:rPr>
              <w:t>/</w:t>
            </w:r>
            <w:r w:rsidR="008B7B92">
              <w:rPr>
                <w:rFonts w:eastAsia="標楷體" w:hint="eastAsia"/>
                <w:b w:val="0"/>
                <w:bCs w:val="0"/>
                <w:sz w:val="28"/>
                <w:szCs w:val="28"/>
              </w:rPr>
              <w:t>10</w:t>
            </w:r>
          </w:p>
          <w:p w14:paraId="5797CC28" w14:textId="5A02E528" w:rsidR="00F72B67" w:rsidRPr="00461774" w:rsidRDefault="00F72B67" w:rsidP="00240683">
            <w:pPr>
              <w:adjustRightInd w:val="0"/>
              <w:snapToGrid w:val="0"/>
              <w:jc w:val="center"/>
              <w:rPr>
                <w:rFonts w:eastAsia="標楷體"/>
                <w:b w:val="0"/>
                <w:bCs w:val="0"/>
                <w:sz w:val="28"/>
                <w:szCs w:val="28"/>
              </w:rPr>
            </w:pPr>
            <w:r>
              <w:rPr>
                <w:rFonts w:eastAsia="標楷體"/>
                <w:b w:val="0"/>
                <w:bCs w:val="0"/>
                <w:sz w:val="28"/>
                <w:szCs w:val="28"/>
              </w:rPr>
              <w:t>（四</w:t>
            </w: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75800573" w14:textId="4D181995" w:rsidR="00F72B67" w:rsidRPr="00461774" w:rsidRDefault="00F72B67" w:rsidP="00812732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 w:rsidRPr="00461774">
              <w:rPr>
                <w:rFonts w:eastAsia="標楷體"/>
                <w:sz w:val="28"/>
                <w:szCs w:val="28"/>
              </w:rPr>
              <w:t>0</w:t>
            </w:r>
            <w:r w:rsidR="008B7B92">
              <w:rPr>
                <w:rFonts w:eastAsia="標楷體"/>
                <w:sz w:val="28"/>
                <w:szCs w:val="28"/>
              </w:rPr>
              <w:t>9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 w:rsidR="008B7B92">
              <w:rPr>
                <w:rFonts w:eastAsia="標楷體"/>
                <w:sz w:val="28"/>
                <w:szCs w:val="28"/>
              </w:rPr>
              <w:t>00-09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 w:rsidR="008B7B92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4B5E14B2" w14:textId="4CCD6996" w:rsidR="00F72B67" w:rsidRPr="00461774" w:rsidRDefault="00F72B67" w:rsidP="008B7B92">
            <w:pPr>
              <w:adjustRightInd w:val="0"/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b w:val="0"/>
                <w:bCs w:val="0"/>
                <w:sz w:val="28"/>
                <w:szCs w:val="28"/>
              </w:rPr>
              <w:t>報到</w:t>
            </w:r>
            <w:r>
              <w:rPr>
                <w:rFonts w:eastAsia="標楷體"/>
                <w:b w:val="0"/>
                <w:bCs w:val="0"/>
                <w:sz w:val="28"/>
                <w:szCs w:val="28"/>
              </w:rPr>
              <w:t>&amp;</w:t>
            </w:r>
            <w:r w:rsidR="007542EE">
              <w:rPr>
                <w:rFonts w:eastAsia="標楷體"/>
                <w:b w:val="0"/>
                <w:bCs w:val="0"/>
                <w:sz w:val="28"/>
                <w:szCs w:val="28"/>
              </w:rPr>
              <w:t>青農輔導</w:t>
            </w:r>
            <w:r w:rsidR="008B7B92">
              <w:rPr>
                <w:rFonts w:eastAsia="標楷體"/>
                <w:b w:val="0"/>
                <w:bCs w:val="0"/>
                <w:sz w:val="28"/>
                <w:szCs w:val="28"/>
              </w:rPr>
              <w:t>政策宣導</w:t>
            </w:r>
          </w:p>
        </w:tc>
      </w:tr>
      <w:tr w:rsidR="00F72B67" w:rsidRPr="00461774" w14:paraId="7B26131D" w14:textId="77777777" w:rsidTr="000B58A1">
        <w:trPr>
          <w:trHeight w:val="141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225CF2D9" w14:textId="77777777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62DD2707" w14:textId="4E36D1D6" w:rsidR="00F72B67" w:rsidRPr="00461774" w:rsidRDefault="008B7B92" w:rsidP="00963839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</w:t>
            </w:r>
            <w:r w:rsidR="00F72B67"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30</w:t>
            </w:r>
            <w:r w:rsidR="00F72B67">
              <w:rPr>
                <w:rFonts w:eastAsia="標楷體"/>
                <w:sz w:val="28"/>
                <w:szCs w:val="28"/>
              </w:rPr>
              <w:t>-12</w:t>
            </w:r>
            <w:r w:rsidR="00F72B67"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="00F72B67" w:rsidRPr="00461774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0E21BDDE" w14:textId="23E30987" w:rsidR="00F72B67" w:rsidRPr="00461774" w:rsidRDefault="00F72B67" w:rsidP="00963839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競賽</w:t>
            </w:r>
            <w:r w:rsidRPr="00461774">
              <w:rPr>
                <w:rFonts w:eastAsia="標楷體"/>
                <w:sz w:val="28"/>
                <w:szCs w:val="28"/>
              </w:rPr>
              <w:fldChar w:fldCharType="begin"/>
            </w: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instrText xml:space="preserve"> = 1 \* ROMAN </w:instrText>
            </w:r>
            <w:r w:rsidRPr="00461774">
              <w:rPr>
                <w:rFonts w:eastAsia="標楷體"/>
                <w:sz w:val="28"/>
                <w:szCs w:val="28"/>
              </w:rPr>
              <w:fldChar w:fldCharType="separate"/>
            </w:r>
            <w:r w:rsidRPr="00461774">
              <w:rPr>
                <w:rFonts w:eastAsia="標楷體"/>
                <w:b w:val="0"/>
                <w:bCs w:val="0"/>
                <w:noProof/>
                <w:sz w:val="28"/>
                <w:szCs w:val="28"/>
              </w:rPr>
              <w:t>I</w:t>
            </w:r>
            <w:r w:rsidRPr="00461774">
              <w:rPr>
                <w:rFonts w:eastAsia="標楷體"/>
                <w:sz w:val="28"/>
                <w:szCs w:val="28"/>
              </w:rPr>
              <w:fldChar w:fldCharType="end"/>
            </w:r>
            <w:r w:rsidR="008B7B92">
              <w:rPr>
                <w:rFonts w:eastAsia="標楷體"/>
                <w:sz w:val="28"/>
                <w:szCs w:val="28"/>
              </w:rPr>
              <w:t xml:space="preserve"> 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(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上午場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)</w:t>
            </w:r>
          </w:p>
          <w:p w14:paraId="7F0DDF02" w14:textId="387D45DE" w:rsidR="00F72B67" w:rsidRPr="008B7B92" w:rsidRDefault="008B7B92" w:rsidP="008B7B9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★</w:t>
            </w:r>
            <w:r w:rsidR="00F72B67" w:rsidRPr="008B7B92">
              <w:rPr>
                <w:rFonts w:eastAsia="標楷體"/>
                <w:sz w:val="28"/>
                <w:szCs w:val="28"/>
              </w:rPr>
              <w:t>開場、介紹評審、競賽辦法說明</w:t>
            </w:r>
          </w:p>
        </w:tc>
      </w:tr>
      <w:tr w:rsidR="00F72B67" w:rsidRPr="00461774" w14:paraId="5FC963D1" w14:textId="77777777" w:rsidTr="000B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4A26DA83" w14:textId="77777777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4F99AF4D" w14:textId="4FBD66E3" w:rsidR="00F72B67" w:rsidRPr="00461774" w:rsidRDefault="00F72B67" w:rsidP="00812732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 w:rsidRPr="00461774">
              <w:rPr>
                <w:rFonts w:eastAsia="標楷體"/>
                <w:sz w:val="28"/>
                <w:szCs w:val="28"/>
              </w:rPr>
              <w:t>12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 w:rsidR="008B7B92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0-</w:t>
            </w:r>
            <w:r w:rsidR="008B7B92">
              <w:rPr>
                <w:rFonts w:eastAsia="標楷體"/>
                <w:sz w:val="28"/>
                <w:szCs w:val="28"/>
              </w:rPr>
              <w:t>13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461774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55E70366" w14:textId="4DBEC2EB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午</w:t>
            </w: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 xml:space="preserve">  </w:t>
            </w: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餐</w:t>
            </w:r>
          </w:p>
        </w:tc>
      </w:tr>
      <w:tr w:rsidR="00F72B67" w:rsidRPr="00461774" w14:paraId="473392B1" w14:textId="77777777" w:rsidTr="000B58A1">
        <w:trPr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3B1C9BBF" w14:textId="77777777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538FB724" w14:textId="1698DBEA" w:rsidR="00F72B67" w:rsidRPr="00461774" w:rsidRDefault="00F72B67" w:rsidP="00963839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 w:rsidRPr="00461774">
              <w:rPr>
                <w:rFonts w:eastAsia="標楷體"/>
                <w:sz w:val="28"/>
                <w:szCs w:val="28"/>
              </w:rPr>
              <w:t>1</w:t>
            </w:r>
            <w:r w:rsidR="008B7B92">
              <w:rPr>
                <w:rFonts w:eastAsia="標楷體"/>
                <w:sz w:val="28"/>
                <w:szCs w:val="28"/>
              </w:rPr>
              <w:t>3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30-16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 w:rsidR="008B7B92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1C400681" w14:textId="50331174" w:rsidR="00F72B67" w:rsidRPr="008B7B92" w:rsidRDefault="00F72B67" w:rsidP="008B7B92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競賽</w:t>
            </w:r>
            <w:r w:rsidRPr="00461774">
              <w:rPr>
                <w:rFonts w:eastAsia="標楷體"/>
                <w:sz w:val="28"/>
                <w:szCs w:val="28"/>
              </w:rPr>
              <w:fldChar w:fldCharType="begin"/>
            </w: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instrText xml:space="preserve"> = 2 \* ROMAN </w:instrText>
            </w:r>
            <w:r w:rsidRPr="00461774">
              <w:rPr>
                <w:rFonts w:eastAsia="標楷體"/>
                <w:sz w:val="28"/>
                <w:szCs w:val="28"/>
              </w:rPr>
              <w:fldChar w:fldCharType="separate"/>
            </w:r>
            <w:r w:rsidRPr="00461774">
              <w:rPr>
                <w:rFonts w:eastAsia="標楷體"/>
                <w:b w:val="0"/>
                <w:bCs w:val="0"/>
                <w:noProof/>
                <w:sz w:val="28"/>
                <w:szCs w:val="28"/>
              </w:rPr>
              <w:t>II</w:t>
            </w:r>
            <w:r w:rsidRPr="00461774">
              <w:rPr>
                <w:rFonts w:eastAsia="標楷體"/>
                <w:sz w:val="28"/>
                <w:szCs w:val="28"/>
              </w:rPr>
              <w:fldChar w:fldCharType="end"/>
            </w:r>
            <w:r w:rsidR="008B7B92">
              <w:rPr>
                <w:rFonts w:eastAsia="標楷體"/>
                <w:sz w:val="28"/>
                <w:szCs w:val="28"/>
              </w:rPr>
              <w:t xml:space="preserve"> 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(</w:t>
            </w:r>
            <w:r w:rsidR="008B7B92">
              <w:rPr>
                <w:rFonts w:eastAsia="標楷體" w:hint="eastAsia"/>
                <w:b w:val="0"/>
                <w:sz w:val="28"/>
                <w:szCs w:val="28"/>
              </w:rPr>
              <w:t>下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午場</w:t>
            </w:r>
            <w:r w:rsidR="008B7B92" w:rsidRPr="008B7B92">
              <w:rPr>
                <w:rFonts w:eastAsia="標楷體"/>
                <w:b w:val="0"/>
                <w:sz w:val="28"/>
                <w:szCs w:val="28"/>
              </w:rPr>
              <w:t>)</w:t>
            </w:r>
          </w:p>
        </w:tc>
      </w:tr>
      <w:tr w:rsidR="008B7B92" w:rsidRPr="00461774" w14:paraId="33555B39" w14:textId="77777777" w:rsidTr="000B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64A15360" w14:textId="77777777" w:rsidR="008B7B92" w:rsidRPr="00461774" w:rsidRDefault="008B7B92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1C087673" w14:textId="0E02FB9B" w:rsidR="008B7B92" w:rsidRPr="00461774" w:rsidRDefault="008B7B92" w:rsidP="00963839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30-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0BB4D4D3" w14:textId="51CBF1A4" w:rsidR="008B7B92" w:rsidRPr="008B7B92" w:rsidRDefault="008B7B92" w:rsidP="00963839">
            <w:pPr>
              <w:adjustRightInd w:val="0"/>
              <w:snapToGrid w:val="0"/>
              <w:jc w:val="both"/>
              <w:rPr>
                <w:rFonts w:eastAsia="標楷體" w:hint="eastAsia"/>
                <w:b w:val="0"/>
                <w:sz w:val="28"/>
                <w:szCs w:val="28"/>
              </w:rPr>
            </w:pPr>
            <w:r w:rsidRPr="008B7B92">
              <w:rPr>
                <w:rFonts w:eastAsia="標楷體"/>
                <w:b w:val="0"/>
                <w:sz w:val="28"/>
                <w:szCs w:val="28"/>
              </w:rPr>
              <w:t>休息</w:t>
            </w:r>
            <w:r w:rsidRPr="008B7B92">
              <w:rPr>
                <w:rFonts w:eastAsia="標楷體"/>
                <w:b w:val="0"/>
                <w:sz w:val="28"/>
                <w:szCs w:val="28"/>
              </w:rPr>
              <w:t>&amp;</w:t>
            </w:r>
            <w:r w:rsidR="00707E18">
              <w:rPr>
                <w:rFonts w:eastAsia="標楷體"/>
                <w:b w:val="0"/>
                <w:sz w:val="28"/>
                <w:szCs w:val="28"/>
              </w:rPr>
              <w:t>計分</w:t>
            </w:r>
            <w:bookmarkStart w:id="0" w:name="_GoBack"/>
            <w:bookmarkEnd w:id="0"/>
          </w:p>
        </w:tc>
      </w:tr>
      <w:tr w:rsidR="00F72B67" w:rsidRPr="00461774" w14:paraId="6E033D09" w14:textId="77777777" w:rsidTr="00B06FA7">
        <w:trPr>
          <w:trHeight w:val="198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10442943" w14:textId="77777777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21EFA704" w14:textId="02AA4497" w:rsidR="00F72B67" w:rsidRPr="00461774" w:rsidRDefault="008B7B92" w:rsidP="00812732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00-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414588EE" w14:textId="77777777" w:rsidR="00F72B67" w:rsidRPr="00461774" w:rsidRDefault="00F72B67" w:rsidP="008C55E5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頒獎典禮</w:t>
            </w:r>
          </w:p>
          <w:p w14:paraId="23A2DA9E" w14:textId="0518A589" w:rsidR="00F72B67" w:rsidRPr="008B7B92" w:rsidRDefault="008B7B92" w:rsidP="008B7B9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★</w:t>
            </w:r>
            <w:r w:rsidR="00F72B67" w:rsidRPr="008B7B92">
              <w:rPr>
                <w:rFonts w:eastAsia="標楷體"/>
                <w:sz w:val="28"/>
                <w:szCs w:val="28"/>
              </w:rPr>
              <w:t>評審講評</w:t>
            </w:r>
          </w:p>
          <w:p w14:paraId="01E6F65C" w14:textId="32869DE4" w:rsidR="00F72B67" w:rsidRPr="008B7B92" w:rsidRDefault="008B7B92" w:rsidP="008B7B9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sz w:val="28"/>
                <w:szCs w:val="28"/>
              </w:rPr>
              <w:t>★</w:t>
            </w:r>
            <w:r w:rsidR="00F72B67" w:rsidRPr="008B7B92">
              <w:rPr>
                <w:rFonts w:eastAsia="標楷體"/>
                <w:sz w:val="28"/>
                <w:szCs w:val="28"/>
              </w:rPr>
              <w:t>成績揭曉及頒獎</w:t>
            </w:r>
          </w:p>
        </w:tc>
      </w:tr>
      <w:tr w:rsidR="00F72B67" w:rsidRPr="00461774" w14:paraId="4B17E7AE" w14:textId="77777777" w:rsidTr="000B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693313A3" w14:textId="77777777" w:rsidR="00F72B67" w:rsidRPr="00461774" w:rsidRDefault="00F72B67" w:rsidP="002657C4">
            <w:pPr>
              <w:adjustRightInd w:val="0"/>
              <w:snapToGrid w:val="0"/>
              <w:jc w:val="both"/>
              <w:rPr>
                <w:rFonts w:eastAsia="標楷體"/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67855072" w14:textId="0E9F5D70" w:rsidR="00F72B67" w:rsidRDefault="00F72B67" w:rsidP="008B7B92">
            <w:pPr>
              <w:adjustRightInd w:val="0"/>
              <w:snapToGrid w:val="0"/>
              <w:ind w:firstLineChars="13" w:firstLine="3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8B7B92">
              <w:rPr>
                <w:rFonts w:eastAsia="標楷體"/>
                <w:sz w:val="28"/>
                <w:szCs w:val="28"/>
              </w:rPr>
              <w:t>7</w:t>
            </w:r>
            <w:r w:rsidRPr="00461774">
              <w:rPr>
                <w:rFonts w:eastAsia="標楷體"/>
                <w:sz w:val="28"/>
                <w:szCs w:val="28"/>
              </w:rPr>
              <w:t>：</w:t>
            </w:r>
            <w:r w:rsidR="008B7B92"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461774">
              <w:rPr>
                <w:rFonts w:eastAsia="標楷體"/>
                <w:sz w:val="28"/>
                <w:szCs w:val="28"/>
              </w:rPr>
              <w:t>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FE3E5" w:themeFill="background2"/>
            <w:vAlign w:val="center"/>
          </w:tcPr>
          <w:p w14:paraId="006C0567" w14:textId="65DB4A9F" w:rsidR="00F72B67" w:rsidRPr="00461774" w:rsidRDefault="00F72B67" w:rsidP="008C55E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61774">
              <w:rPr>
                <w:rFonts w:eastAsia="標楷體"/>
                <w:b w:val="0"/>
                <w:bCs w:val="0"/>
                <w:sz w:val="28"/>
                <w:szCs w:val="28"/>
              </w:rPr>
              <w:t>賦歸</w:t>
            </w:r>
          </w:p>
        </w:tc>
      </w:tr>
      <w:tr w:rsidR="009B6DF8" w:rsidRPr="00461774" w14:paraId="40624881" w14:textId="77777777" w:rsidTr="000B58A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3"/>
          <w:jc w:val="righ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vAlign w:val="center"/>
          </w:tcPr>
          <w:p w14:paraId="35F426A9" w14:textId="77777777" w:rsidR="008E2A83" w:rsidRPr="002C4465" w:rsidRDefault="008E2A83" w:rsidP="002C4465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vAlign w:val="center"/>
          </w:tcPr>
          <w:p w14:paraId="727BE86C" w14:textId="77777777" w:rsidR="008E2A83" w:rsidRPr="002C4465" w:rsidRDefault="008E2A83" w:rsidP="002C4465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06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nil"/>
            </w:tcBorders>
            <w:vAlign w:val="center"/>
          </w:tcPr>
          <w:p w14:paraId="16907EEF" w14:textId="77777777" w:rsidR="008E2A83" w:rsidRPr="002C4465" w:rsidRDefault="008E2A83" w:rsidP="002C4465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46AA0975" w14:textId="5CFF96A6" w:rsidR="00540101" w:rsidRPr="00461774" w:rsidRDefault="00540101" w:rsidP="008B7B92">
      <w:pPr>
        <w:widowControl/>
        <w:rPr>
          <w:rFonts w:eastAsia="標楷體"/>
          <w:sz w:val="28"/>
          <w:szCs w:val="28"/>
        </w:rPr>
      </w:pPr>
    </w:p>
    <w:sectPr w:rsidR="00540101" w:rsidRPr="00461774" w:rsidSect="000B58A1">
      <w:pgSz w:w="11906" w:h="16838"/>
      <w:pgMar w:top="1560" w:right="1700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12CB1" w14:textId="77777777" w:rsidR="0040330A" w:rsidRDefault="0040330A" w:rsidP="00035255">
      <w:r>
        <w:separator/>
      </w:r>
    </w:p>
  </w:endnote>
  <w:endnote w:type="continuationSeparator" w:id="0">
    <w:p w14:paraId="1E7CEA5E" w14:textId="77777777" w:rsidR="0040330A" w:rsidRDefault="0040330A" w:rsidP="0003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5E46" w14:textId="77777777" w:rsidR="0040330A" w:rsidRDefault="0040330A" w:rsidP="00035255">
      <w:r>
        <w:separator/>
      </w:r>
    </w:p>
  </w:footnote>
  <w:footnote w:type="continuationSeparator" w:id="0">
    <w:p w14:paraId="4342AED2" w14:textId="77777777" w:rsidR="0040330A" w:rsidRDefault="0040330A" w:rsidP="0003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D1"/>
    <w:multiLevelType w:val="hybridMultilevel"/>
    <w:tmpl w:val="AB08DF58"/>
    <w:lvl w:ilvl="0" w:tplc="8098D998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1F4429" w:themeColor="accent5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FC250F"/>
    <w:multiLevelType w:val="hybridMultilevel"/>
    <w:tmpl w:val="16C25920"/>
    <w:lvl w:ilvl="0" w:tplc="2A36C16E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4537D9"/>
    <w:multiLevelType w:val="hybridMultilevel"/>
    <w:tmpl w:val="BB2C2920"/>
    <w:lvl w:ilvl="0" w:tplc="8098D998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1F4429" w:themeColor="accent5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B2679B"/>
    <w:multiLevelType w:val="hybridMultilevel"/>
    <w:tmpl w:val="68CE1BF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B341CD"/>
    <w:multiLevelType w:val="hybridMultilevel"/>
    <w:tmpl w:val="5BE27FD8"/>
    <w:lvl w:ilvl="0" w:tplc="8098D998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1F4429" w:themeColor="accent5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A13BE0"/>
    <w:multiLevelType w:val="hybridMultilevel"/>
    <w:tmpl w:val="6ABADB8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B1"/>
    <w:rsid w:val="000119E5"/>
    <w:rsid w:val="00021559"/>
    <w:rsid w:val="000274DA"/>
    <w:rsid w:val="00035255"/>
    <w:rsid w:val="000445E5"/>
    <w:rsid w:val="00065B80"/>
    <w:rsid w:val="00070565"/>
    <w:rsid w:val="00077FFB"/>
    <w:rsid w:val="000A74F2"/>
    <w:rsid w:val="000B513D"/>
    <w:rsid w:val="000B58A1"/>
    <w:rsid w:val="000C20FC"/>
    <w:rsid w:val="000C6598"/>
    <w:rsid w:val="000D502B"/>
    <w:rsid w:val="000F62B8"/>
    <w:rsid w:val="00102C6A"/>
    <w:rsid w:val="0013622D"/>
    <w:rsid w:val="00145592"/>
    <w:rsid w:val="001455D3"/>
    <w:rsid w:val="00147AC9"/>
    <w:rsid w:val="001905F9"/>
    <w:rsid w:val="001A2072"/>
    <w:rsid w:val="001C0329"/>
    <w:rsid w:val="001F3496"/>
    <w:rsid w:val="00203CA5"/>
    <w:rsid w:val="00233979"/>
    <w:rsid w:val="0024048E"/>
    <w:rsid w:val="00240683"/>
    <w:rsid w:val="00255032"/>
    <w:rsid w:val="00255803"/>
    <w:rsid w:val="00263386"/>
    <w:rsid w:val="002657C4"/>
    <w:rsid w:val="00267DD8"/>
    <w:rsid w:val="002A45CD"/>
    <w:rsid w:val="002A662B"/>
    <w:rsid w:val="002C4465"/>
    <w:rsid w:val="002D669F"/>
    <w:rsid w:val="00332FE2"/>
    <w:rsid w:val="00373EC1"/>
    <w:rsid w:val="00393BAD"/>
    <w:rsid w:val="00394A67"/>
    <w:rsid w:val="003B6B04"/>
    <w:rsid w:val="003C00CE"/>
    <w:rsid w:val="003D391A"/>
    <w:rsid w:val="003D4A6A"/>
    <w:rsid w:val="003E38D8"/>
    <w:rsid w:val="003F7A4E"/>
    <w:rsid w:val="00400F35"/>
    <w:rsid w:val="0040330A"/>
    <w:rsid w:val="00411EA2"/>
    <w:rsid w:val="00412F8A"/>
    <w:rsid w:val="0043339E"/>
    <w:rsid w:val="0044077B"/>
    <w:rsid w:val="004519D1"/>
    <w:rsid w:val="00452BAC"/>
    <w:rsid w:val="00461774"/>
    <w:rsid w:val="00473931"/>
    <w:rsid w:val="00474E02"/>
    <w:rsid w:val="00481665"/>
    <w:rsid w:val="00484328"/>
    <w:rsid w:val="00486BBD"/>
    <w:rsid w:val="004921A6"/>
    <w:rsid w:val="004C65C7"/>
    <w:rsid w:val="004D5988"/>
    <w:rsid w:val="004E2C53"/>
    <w:rsid w:val="00517E76"/>
    <w:rsid w:val="00536070"/>
    <w:rsid w:val="005362E9"/>
    <w:rsid w:val="00540101"/>
    <w:rsid w:val="00544503"/>
    <w:rsid w:val="0056171C"/>
    <w:rsid w:val="00564D31"/>
    <w:rsid w:val="00576D39"/>
    <w:rsid w:val="00584B24"/>
    <w:rsid w:val="005876AC"/>
    <w:rsid w:val="005B1B7B"/>
    <w:rsid w:val="005F28D5"/>
    <w:rsid w:val="005F4493"/>
    <w:rsid w:val="005F6CFC"/>
    <w:rsid w:val="006447BF"/>
    <w:rsid w:val="00666416"/>
    <w:rsid w:val="00691A61"/>
    <w:rsid w:val="006A1ED8"/>
    <w:rsid w:val="006B3DF1"/>
    <w:rsid w:val="006C0DB5"/>
    <w:rsid w:val="006C625C"/>
    <w:rsid w:val="006D42B0"/>
    <w:rsid w:val="006F0A8A"/>
    <w:rsid w:val="00703CB1"/>
    <w:rsid w:val="007049B5"/>
    <w:rsid w:val="007078F1"/>
    <w:rsid w:val="00707E18"/>
    <w:rsid w:val="00734C5E"/>
    <w:rsid w:val="007542EE"/>
    <w:rsid w:val="00754C0C"/>
    <w:rsid w:val="007717ED"/>
    <w:rsid w:val="007D0E03"/>
    <w:rsid w:val="007E5173"/>
    <w:rsid w:val="00805141"/>
    <w:rsid w:val="00805F9A"/>
    <w:rsid w:val="008073AC"/>
    <w:rsid w:val="00812732"/>
    <w:rsid w:val="0081466E"/>
    <w:rsid w:val="008372AB"/>
    <w:rsid w:val="00843771"/>
    <w:rsid w:val="0084411C"/>
    <w:rsid w:val="008611EE"/>
    <w:rsid w:val="008746B9"/>
    <w:rsid w:val="00877EA0"/>
    <w:rsid w:val="00882015"/>
    <w:rsid w:val="008A070A"/>
    <w:rsid w:val="008B01DE"/>
    <w:rsid w:val="008B72D4"/>
    <w:rsid w:val="008B7B92"/>
    <w:rsid w:val="008C55E5"/>
    <w:rsid w:val="008D62C0"/>
    <w:rsid w:val="008E2A83"/>
    <w:rsid w:val="009025A9"/>
    <w:rsid w:val="00910980"/>
    <w:rsid w:val="00920333"/>
    <w:rsid w:val="009464BC"/>
    <w:rsid w:val="00956559"/>
    <w:rsid w:val="00963839"/>
    <w:rsid w:val="0096612A"/>
    <w:rsid w:val="00983F35"/>
    <w:rsid w:val="009B6DF8"/>
    <w:rsid w:val="009C4859"/>
    <w:rsid w:val="009F25EC"/>
    <w:rsid w:val="00A1094C"/>
    <w:rsid w:val="00A248CA"/>
    <w:rsid w:val="00A51FDA"/>
    <w:rsid w:val="00A52B45"/>
    <w:rsid w:val="00A74BB0"/>
    <w:rsid w:val="00A80A23"/>
    <w:rsid w:val="00A905AE"/>
    <w:rsid w:val="00A92AFE"/>
    <w:rsid w:val="00AA0024"/>
    <w:rsid w:val="00AA2FB4"/>
    <w:rsid w:val="00AA5A21"/>
    <w:rsid w:val="00AA6238"/>
    <w:rsid w:val="00AB5527"/>
    <w:rsid w:val="00AD65A9"/>
    <w:rsid w:val="00AF0BCA"/>
    <w:rsid w:val="00AF6E76"/>
    <w:rsid w:val="00B017F5"/>
    <w:rsid w:val="00B06FA7"/>
    <w:rsid w:val="00B34F20"/>
    <w:rsid w:val="00B92E7A"/>
    <w:rsid w:val="00B95DD5"/>
    <w:rsid w:val="00BB73CF"/>
    <w:rsid w:val="00BC7CEC"/>
    <w:rsid w:val="00BD3C81"/>
    <w:rsid w:val="00C15FFF"/>
    <w:rsid w:val="00C2605B"/>
    <w:rsid w:val="00C265F9"/>
    <w:rsid w:val="00C35BD9"/>
    <w:rsid w:val="00C470EE"/>
    <w:rsid w:val="00C6291E"/>
    <w:rsid w:val="00C64AC3"/>
    <w:rsid w:val="00C661AA"/>
    <w:rsid w:val="00C86728"/>
    <w:rsid w:val="00CD4E61"/>
    <w:rsid w:val="00CE0BC4"/>
    <w:rsid w:val="00CF6938"/>
    <w:rsid w:val="00D24956"/>
    <w:rsid w:val="00D51CDB"/>
    <w:rsid w:val="00D66B8C"/>
    <w:rsid w:val="00D8289F"/>
    <w:rsid w:val="00D878E2"/>
    <w:rsid w:val="00DB65F2"/>
    <w:rsid w:val="00DD140F"/>
    <w:rsid w:val="00DE4689"/>
    <w:rsid w:val="00DF3761"/>
    <w:rsid w:val="00E06CA1"/>
    <w:rsid w:val="00E106AC"/>
    <w:rsid w:val="00E15F5D"/>
    <w:rsid w:val="00E163A8"/>
    <w:rsid w:val="00E21D19"/>
    <w:rsid w:val="00E3706F"/>
    <w:rsid w:val="00E56861"/>
    <w:rsid w:val="00E8306C"/>
    <w:rsid w:val="00E93EAF"/>
    <w:rsid w:val="00EA286C"/>
    <w:rsid w:val="00EB6919"/>
    <w:rsid w:val="00ED03E7"/>
    <w:rsid w:val="00ED4F80"/>
    <w:rsid w:val="00EE0172"/>
    <w:rsid w:val="00EE7304"/>
    <w:rsid w:val="00EF5C02"/>
    <w:rsid w:val="00F04070"/>
    <w:rsid w:val="00F22DD0"/>
    <w:rsid w:val="00F34AB8"/>
    <w:rsid w:val="00F61B10"/>
    <w:rsid w:val="00F70193"/>
    <w:rsid w:val="00F7163D"/>
    <w:rsid w:val="00F72B67"/>
    <w:rsid w:val="00F95F35"/>
    <w:rsid w:val="00FA0D06"/>
    <w:rsid w:val="00FA5B59"/>
    <w:rsid w:val="00FB685A"/>
    <w:rsid w:val="00FB7AB6"/>
    <w:rsid w:val="00FC6A5C"/>
    <w:rsid w:val="00FD534A"/>
    <w:rsid w:val="00FD65A2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50D38"/>
  <w15:docId w15:val="{9B4B7692-7C60-437B-B6B6-D2E67F4D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1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391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35255"/>
    <w:rPr>
      <w:kern w:val="2"/>
    </w:rPr>
  </w:style>
  <w:style w:type="paragraph" w:styleId="a7">
    <w:name w:val="footer"/>
    <w:basedOn w:val="a"/>
    <w:link w:val="a8"/>
    <w:rsid w:val="0003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35255"/>
    <w:rPr>
      <w:kern w:val="2"/>
    </w:rPr>
  </w:style>
  <w:style w:type="paragraph" w:styleId="a9">
    <w:name w:val="List Paragraph"/>
    <w:basedOn w:val="a"/>
    <w:uiPriority w:val="34"/>
    <w:qFormat/>
    <w:rsid w:val="001455D3"/>
    <w:pPr>
      <w:ind w:leftChars="200" w:left="480"/>
    </w:pPr>
  </w:style>
  <w:style w:type="table" w:styleId="4-6">
    <w:name w:val="List Table 4 Accent 6"/>
    <w:basedOn w:val="a1"/>
    <w:uiPriority w:val="49"/>
    <w:rsid w:val="00E06CA1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aa">
    <w:name w:val="Grid Table Light"/>
    <w:basedOn w:val="a1"/>
    <w:uiPriority w:val="40"/>
    <w:rsid w:val="008D62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5">
    <w:name w:val="Grid Table 1 Light Accent 5"/>
    <w:basedOn w:val="a1"/>
    <w:uiPriority w:val="46"/>
    <w:rsid w:val="008D62C0"/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8D62C0"/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8D62C0"/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List Table 4"/>
    <w:basedOn w:val="a1"/>
    <w:uiPriority w:val="49"/>
    <w:rsid w:val="008D62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1"/>
    <w:uiPriority w:val="49"/>
    <w:rsid w:val="008D62C0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4-2">
    <w:name w:val="List Table 4 Accent 2"/>
    <w:basedOn w:val="a1"/>
    <w:uiPriority w:val="49"/>
    <w:rsid w:val="008D62C0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4-3">
    <w:name w:val="List Table 4 Accent 3"/>
    <w:basedOn w:val="a1"/>
    <w:uiPriority w:val="49"/>
    <w:rsid w:val="008D62C0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3-1">
    <w:name w:val="List Table 3 Accent 1"/>
    <w:basedOn w:val="a1"/>
    <w:uiPriority w:val="48"/>
    <w:rsid w:val="002657C4"/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245</Characters>
  <Application>Microsoft Office Word</Application>
  <DocSecurity>0</DocSecurity>
  <Lines>2</Lines>
  <Paragraphs>1</Paragraphs>
  <ScaleCrop>false</ScaleCrop>
  <Company>Personal Use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九、活動行程表：</dc:title>
  <dc:creator>Windows XP SP1</dc:creator>
  <cp:lastModifiedBy>USER008</cp:lastModifiedBy>
  <cp:revision>11</cp:revision>
  <cp:lastPrinted>2022-09-22T04:58:00Z</cp:lastPrinted>
  <dcterms:created xsi:type="dcterms:W3CDTF">2022-09-22T04:25:00Z</dcterms:created>
  <dcterms:modified xsi:type="dcterms:W3CDTF">2022-09-27T01:28:00Z</dcterms:modified>
</cp:coreProperties>
</file>